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A10B0" w14:textId="68200B49" w:rsidR="007A3236" w:rsidRPr="00F5397B" w:rsidRDefault="00B56BFE" w:rsidP="001312F8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</w:pPr>
      <w:r w:rsidRPr="00F5397B">
        <w:rPr>
          <w:rFonts w:ascii="仿宋_GB2312" w:eastAsia="仿宋_GB2312"/>
          <w:color w:val="000000"/>
          <w:sz w:val="28"/>
          <w:szCs w:val="28"/>
        </w:rPr>
        <w:t>附件：</w:t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709"/>
        <w:gridCol w:w="2268"/>
        <w:gridCol w:w="5623"/>
      </w:tblGrid>
      <w:tr w:rsidR="00F5397B" w:rsidRPr="00F5397B" w14:paraId="41E05193" w14:textId="77777777" w:rsidTr="00F5397B">
        <w:trPr>
          <w:trHeight w:val="585"/>
        </w:trPr>
        <w:tc>
          <w:tcPr>
            <w:tcW w:w="8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EF240" w14:textId="4D8AE6F7" w:rsidR="00F5397B" w:rsidRPr="00F5397B" w:rsidRDefault="00F5397B" w:rsidP="00F5397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5397B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展示设备安装地点</w:t>
            </w:r>
          </w:p>
        </w:tc>
      </w:tr>
      <w:tr w:rsidR="00F5397B" w:rsidRPr="00F5397B" w14:paraId="79BA159C" w14:textId="77777777" w:rsidTr="00C755CE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4373" w14:textId="77777777" w:rsidR="00F5397B" w:rsidRPr="00F5397B" w:rsidRDefault="00F5397B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84D1" w14:textId="77777777" w:rsidR="00F5397B" w:rsidRPr="00F5397B" w:rsidRDefault="00F5397B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314C" w14:textId="77777777" w:rsidR="00F5397B" w:rsidRPr="00F5397B" w:rsidRDefault="00F5397B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终端安装具体地址</w:t>
            </w:r>
          </w:p>
        </w:tc>
      </w:tr>
      <w:tr w:rsidR="00F5397B" w:rsidRPr="00F5397B" w14:paraId="7531BF66" w14:textId="77777777" w:rsidTr="00C755CE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FC2D" w14:textId="77777777" w:rsidR="00F5397B" w:rsidRPr="00F5397B" w:rsidRDefault="00F5397B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49F2" w14:textId="77777777" w:rsidR="00F5397B" w:rsidRPr="00F5397B" w:rsidRDefault="00F5397B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市应急管理局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D600" w14:textId="77777777" w:rsidR="00F5397B" w:rsidRPr="00F5397B" w:rsidRDefault="00F5397B" w:rsidP="00972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越秀区吉祥路62号市应急管理局一楼大堂</w:t>
            </w:r>
          </w:p>
        </w:tc>
      </w:tr>
      <w:tr w:rsidR="00193C24" w:rsidRPr="00F5397B" w14:paraId="6D97B325" w14:textId="77777777" w:rsidTr="00C755CE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A092" w14:textId="77777777" w:rsidR="00193C24" w:rsidRPr="00F5397B" w:rsidRDefault="00193C24" w:rsidP="00193C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C5E5" w14:textId="0E2D4B8B" w:rsidR="00193C24" w:rsidRPr="00F5397B" w:rsidRDefault="00D10685" w:rsidP="00193C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市地震监测中心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DF9F" w14:textId="7CE0EA9F" w:rsidR="00193C24" w:rsidRPr="00F5397B" w:rsidRDefault="00193C24" w:rsidP="00193C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越秀区八旗二马路28号二楼大堂</w:t>
            </w:r>
          </w:p>
        </w:tc>
      </w:tr>
      <w:tr w:rsidR="00F5397B" w:rsidRPr="00F5397B" w14:paraId="67B98D62" w14:textId="77777777" w:rsidTr="00C755CE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D848" w14:textId="1F88F461" w:rsidR="00F5397B" w:rsidRPr="00F5397B" w:rsidRDefault="00D10685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3CBC" w14:textId="6F57FE1E" w:rsidR="00F5397B" w:rsidRPr="00F5397B" w:rsidRDefault="00F5397B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r w:rsidR="00D106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三防指挥中心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FECC" w14:textId="1DBCAD04" w:rsidR="00F5397B" w:rsidRPr="002E77BE" w:rsidRDefault="00972EB7" w:rsidP="00F539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越秀区吉祥路62号市应急管理局七楼</w:t>
            </w:r>
          </w:p>
        </w:tc>
      </w:tr>
      <w:bookmarkEnd w:id="0"/>
      <w:tr w:rsidR="00F5397B" w:rsidRPr="00F5397B" w14:paraId="62CCCF03" w14:textId="77777777" w:rsidTr="00C755CE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C80F" w14:textId="69A65DE4" w:rsidR="00F5397B" w:rsidRPr="00F5397B" w:rsidRDefault="00D10685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D106" w14:textId="063C9B33" w:rsidR="00F5397B" w:rsidRPr="00F5397B" w:rsidRDefault="00F5397B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越秀区</w:t>
            </w:r>
            <w:r w:rsidR="00D106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AA66" w14:textId="77777777" w:rsidR="00F5397B" w:rsidRPr="002E77BE" w:rsidRDefault="00F5397B" w:rsidP="00C3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越秀区白云</w:t>
            </w:r>
            <w:proofErr w:type="gramStart"/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路筑溪西</w:t>
            </w:r>
            <w:proofErr w:type="gramEnd"/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街10号</w:t>
            </w:r>
            <w:r w:rsidR="00C30233"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一楼应急指挥协调科</w:t>
            </w:r>
          </w:p>
        </w:tc>
      </w:tr>
      <w:tr w:rsidR="00F5397B" w:rsidRPr="00F5397B" w14:paraId="7125B866" w14:textId="77777777" w:rsidTr="00C755CE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9CA0" w14:textId="238D3795" w:rsidR="00F5397B" w:rsidRPr="00F5397B" w:rsidRDefault="00D10685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8D9A" w14:textId="66E04BDF" w:rsidR="00F5397B" w:rsidRPr="00F5397B" w:rsidRDefault="00F5397B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海珠区</w:t>
            </w:r>
            <w:r w:rsidR="00D106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20DD" w14:textId="77777777" w:rsidR="007335CF" w:rsidRDefault="007335CF" w:rsidP="00F539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海珠区</w:t>
            </w:r>
            <w:r w:rsidR="00F5397B"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广州大道南999号区机关大院1楼116室</w:t>
            </w:r>
          </w:p>
          <w:p w14:paraId="315DA8E9" w14:textId="77777777" w:rsidR="00F5397B" w:rsidRPr="002E77BE" w:rsidRDefault="00C30233" w:rsidP="00F539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应急指挥中心</w:t>
            </w:r>
          </w:p>
        </w:tc>
      </w:tr>
      <w:tr w:rsidR="00F5397B" w:rsidRPr="00F5397B" w14:paraId="0F2180D3" w14:textId="77777777" w:rsidTr="00C755CE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2561" w14:textId="60F7E83C" w:rsidR="00F5397B" w:rsidRPr="00F5397B" w:rsidRDefault="00D10685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CBB0" w14:textId="31563A99" w:rsidR="00F5397B" w:rsidRPr="00F5397B" w:rsidRDefault="00F5397B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湾区</w:t>
            </w:r>
            <w:r w:rsidR="00D106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E36B" w14:textId="77777777" w:rsidR="00F5397B" w:rsidRPr="002E77BE" w:rsidRDefault="00F5397B" w:rsidP="00F539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荔</w:t>
            </w:r>
            <w:proofErr w:type="gramEnd"/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湾区逢源路129</w:t>
            </w:r>
            <w:r w:rsidR="007335CF"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区应急</w:t>
            </w:r>
            <w:r w:rsid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管理</w:t>
            </w:r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局401室</w:t>
            </w:r>
          </w:p>
        </w:tc>
      </w:tr>
      <w:tr w:rsidR="00F5397B" w:rsidRPr="00F5397B" w14:paraId="0EAA3D1B" w14:textId="77777777" w:rsidTr="00C755CE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E95C" w14:textId="72896F43" w:rsidR="00F5397B" w:rsidRPr="00F5397B" w:rsidRDefault="00D10685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2592" w14:textId="6F0073F4" w:rsidR="00F5397B" w:rsidRPr="00F5397B" w:rsidRDefault="00F5397B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白云区</w:t>
            </w:r>
            <w:r w:rsidR="00D106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1FE4" w14:textId="77777777" w:rsidR="00F5397B" w:rsidRPr="002E77BE" w:rsidRDefault="00F5397B" w:rsidP="00F539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白云区广园中路238号区政府3号楼218室</w:t>
            </w:r>
          </w:p>
        </w:tc>
      </w:tr>
      <w:tr w:rsidR="00F5397B" w:rsidRPr="00F5397B" w14:paraId="4877FF46" w14:textId="77777777" w:rsidTr="00C755CE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EF07" w14:textId="11144F0F" w:rsidR="00F5397B" w:rsidRPr="00F5397B" w:rsidRDefault="00D10685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BE8E" w14:textId="2379AAE7" w:rsidR="00F5397B" w:rsidRPr="00F5397B" w:rsidRDefault="00F5397B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黄埔区</w:t>
            </w:r>
            <w:r w:rsidR="00D106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0D59" w14:textId="77777777" w:rsidR="00F5397B" w:rsidRPr="002E77BE" w:rsidRDefault="00F5397B" w:rsidP="00F539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黄埔区</w:t>
            </w:r>
            <w:r w:rsidR="00C30233" w:rsidRPr="002E77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萝塱路中</w:t>
            </w:r>
            <w:r w:rsidR="00C30233" w:rsidRPr="002E77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87</w:t>
            </w:r>
            <w:r w:rsidR="00C30233" w:rsidRPr="002E77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号</w:t>
            </w:r>
            <w:r w:rsidR="00C30233" w:rsidRPr="002E77BE"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萝岗广垦商务大厦</w:t>
            </w:r>
            <w:r w:rsidR="00C30233" w:rsidRPr="002E77BE"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7</w:t>
            </w:r>
            <w:r w:rsidR="00C30233" w:rsidRPr="002E77BE"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楼电梯口</w:t>
            </w:r>
          </w:p>
        </w:tc>
      </w:tr>
      <w:tr w:rsidR="00F5397B" w:rsidRPr="00F5397B" w14:paraId="0E7B2DE2" w14:textId="77777777" w:rsidTr="00C755CE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08A8" w14:textId="2FBEF59C" w:rsidR="00F5397B" w:rsidRPr="00F5397B" w:rsidRDefault="00D10685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E1E9" w14:textId="3BA5A075" w:rsidR="00F5397B" w:rsidRPr="00F5397B" w:rsidRDefault="00F5397B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天河区</w:t>
            </w:r>
            <w:r w:rsidR="00D106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690E" w14:textId="77777777" w:rsidR="00F5397B" w:rsidRPr="002E77BE" w:rsidRDefault="00F5397B" w:rsidP="00F539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天河区天府路1号2号楼1楼</w:t>
            </w:r>
            <w:r w:rsidR="00C30233"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应急</w:t>
            </w:r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指挥中心</w:t>
            </w:r>
          </w:p>
        </w:tc>
      </w:tr>
      <w:tr w:rsidR="00F5397B" w:rsidRPr="00F5397B" w14:paraId="3BA9B14D" w14:textId="77777777" w:rsidTr="00C755CE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EAE1" w14:textId="18D7CEBC" w:rsidR="00F5397B" w:rsidRPr="00F5397B" w:rsidRDefault="00193C24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D1068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80EC" w14:textId="15CA45A3" w:rsidR="00F5397B" w:rsidRPr="00F5397B" w:rsidRDefault="00F5397B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花都区</w:t>
            </w:r>
            <w:r w:rsidR="00D106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A6A3" w14:textId="77777777" w:rsidR="00F5397B" w:rsidRPr="002E77BE" w:rsidRDefault="00F5397B" w:rsidP="00F539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花都区</w:t>
            </w:r>
            <w:proofErr w:type="gramStart"/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天贵路</w:t>
            </w:r>
            <w:proofErr w:type="gramEnd"/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94-7号201</w:t>
            </w:r>
            <w:r w:rsidR="002E77BE"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室</w:t>
            </w:r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区应急管理局</w:t>
            </w:r>
          </w:p>
        </w:tc>
      </w:tr>
      <w:tr w:rsidR="00F5397B" w:rsidRPr="00F5397B" w14:paraId="4C628AFB" w14:textId="77777777" w:rsidTr="00C755CE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BB00" w14:textId="13FFB7F0" w:rsidR="00F5397B" w:rsidRPr="00F5397B" w:rsidRDefault="00F5397B" w:rsidP="00193C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D1068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DBA5" w14:textId="247941BC" w:rsidR="00F5397B" w:rsidRPr="00F5397B" w:rsidRDefault="00F5397B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 w:rsidR="00D106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3177" w14:textId="77777777" w:rsidR="00F5397B" w:rsidRPr="002E77BE" w:rsidRDefault="00F5397B" w:rsidP="00C3023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番禺区市桥街大南路16</w:t>
            </w:r>
            <w:r w:rsidR="002E77BE"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区应急管理局</w:t>
            </w:r>
            <w:r w:rsidR="00C30233"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一楼大堂</w:t>
            </w:r>
          </w:p>
        </w:tc>
      </w:tr>
      <w:tr w:rsidR="00F5397B" w:rsidRPr="00F5397B" w14:paraId="7EEE41D2" w14:textId="77777777" w:rsidTr="00C755CE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9679" w14:textId="3B312518" w:rsidR="00F5397B" w:rsidRPr="00F5397B" w:rsidRDefault="00F5397B" w:rsidP="00193C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D1068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9140" w14:textId="280C3534" w:rsidR="00F5397B" w:rsidRPr="00F5397B" w:rsidRDefault="00F5397B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南沙区</w:t>
            </w:r>
            <w:r w:rsidR="00D106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104D" w14:textId="77777777" w:rsidR="00F5397B" w:rsidRPr="002E77BE" w:rsidRDefault="00F5397B" w:rsidP="002E77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南沙区凤凰大道1号</w:t>
            </w:r>
            <w:r w:rsidR="00C30233"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E栋二楼区应急管理局值班室</w:t>
            </w:r>
          </w:p>
        </w:tc>
      </w:tr>
      <w:tr w:rsidR="00F5397B" w:rsidRPr="00F5397B" w14:paraId="4601A7CF" w14:textId="77777777" w:rsidTr="00C755CE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0C34" w14:textId="3EFFCA56" w:rsidR="00F5397B" w:rsidRPr="00F5397B" w:rsidRDefault="00F5397B" w:rsidP="00193C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D1068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E48F" w14:textId="5E97DC92" w:rsidR="00F5397B" w:rsidRPr="00F5397B" w:rsidRDefault="00F5397B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从化区</w:t>
            </w:r>
            <w:r w:rsidR="00D106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083C" w14:textId="77777777" w:rsidR="00F5397B" w:rsidRPr="002E77BE" w:rsidRDefault="00F5397B" w:rsidP="00F539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从化区环市东路826号</w:t>
            </w:r>
            <w:r w:rsid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应急管理局一楼大堂</w:t>
            </w:r>
          </w:p>
        </w:tc>
      </w:tr>
      <w:tr w:rsidR="00F5397B" w:rsidRPr="00F5397B" w14:paraId="4DF0D06E" w14:textId="77777777" w:rsidTr="00C755CE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8B03" w14:textId="493028A8" w:rsidR="00F5397B" w:rsidRPr="00F5397B" w:rsidRDefault="00F5397B" w:rsidP="00193C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D1068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D1A0" w14:textId="52731DAA" w:rsidR="00F5397B" w:rsidRPr="00F5397B" w:rsidRDefault="00F5397B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增城区</w:t>
            </w:r>
            <w:r w:rsidR="00D106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B14F" w14:textId="77777777" w:rsidR="00F5397B" w:rsidRPr="002E77BE" w:rsidRDefault="00F5397B" w:rsidP="00F5397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增城区</w:t>
            </w:r>
            <w:proofErr w:type="gramStart"/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荔</w:t>
            </w:r>
            <w:proofErr w:type="gramEnd"/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城街菜园中路49号</w:t>
            </w:r>
            <w:r w:rsidR="002E77BE"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r w:rsidR="00C30233"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应急管理局首层值班室</w:t>
            </w:r>
          </w:p>
        </w:tc>
      </w:tr>
      <w:tr w:rsidR="00F5397B" w:rsidRPr="00F5397B" w14:paraId="1D006FD4" w14:textId="77777777" w:rsidTr="00C755CE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F6A9" w14:textId="78BB585F" w:rsidR="00F5397B" w:rsidRPr="00F5397B" w:rsidRDefault="00F5397B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D1068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7E0B" w14:textId="40851B0C" w:rsidR="00F5397B" w:rsidRPr="00F5397B" w:rsidRDefault="00F5397B" w:rsidP="00F539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539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空港</w:t>
            </w:r>
            <w:r w:rsidR="00D106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委</w:t>
            </w:r>
            <w:proofErr w:type="gramEnd"/>
            <w:r w:rsidR="00D106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安全生产监督管理局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53B" w14:textId="77777777" w:rsidR="007475C1" w:rsidRPr="002E77BE" w:rsidRDefault="00F5397B" w:rsidP="007475C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花都区清塘路空港国际中心A栋</w:t>
            </w:r>
          </w:p>
          <w:p w14:paraId="081B5E61" w14:textId="77777777" w:rsidR="00F5397B" w:rsidRPr="002E77BE" w:rsidRDefault="007475C1" w:rsidP="002E77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E77BE">
              <w:rPr>
                <w:rFonts w:ascii="宋体" w:hAnsi="宋体" w:cs="宋体" w:hint="eastAsia"/>
                <w:kern w:val="0"/>
                <w:sz w:val="24"/>
                <w:szCs w:val="24"/>
              </w:rPr>
              <w:t>广州空港经济区管委会安监局1009室</w:t>
            </w:r>
          </w:p>
        </w:tc>
      </w:tr>
    </w:tbl>
    <w:p w14:paraId="34CEE185" w14:textId="77777777" w:rsidR="00B56BFE" w:rsidRPr="00F5397B" w:rsidRDefault="00B56BFE" w:rsidP="00B56BFE">
      <w:pPr>
        <w:spacing w:line="336" w:lineRule="auto"/>
        <w:rPr>
          <w:rFonts w:ascii="仿宋_GB2312" w:eastAsia="仿宋_GB2312"/>
          <w:color w:val="000000"/>
          <w:sz w:val="30"/>
          <w:szCs w:val="30"/>
        </w:rPr>
      </w:pPr>
    </w:p>
    <w:p w14:paraId="7FAE8C6B" w14:textId="77777777" w:rsidR="00E01D44" w:rsidRDefault="00E01D44">
      <w:bookmarkStart w:id="1" w:name="_Toc4824411"/>
      <w:bookmarkEnd w:id="1"/>
    </w:p>
    <w:p w14:paraId="664DF4A8" w14:textId="77777777" w:rsidR="00D0089E" w:rsidRPr="00D0089E" w:rsidRDefault="00D0089E"/>
    <w:sectPr w:rsidR="00D0089E" w:rsidRPr="00D0089E" w:rsidSect="00E01D44">
      <w:footerReference w:type="default" r:id="rId7"/>
      <w:pgSz w:w="11906" w:h="16838"/>
      <w:pgMar w:top="1440" w:right="1700" w:bottom="1276" w:left="1800" w:header="851" w:footer="8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2D661" w14:textId="77777777" w:rsidR="00CC549A" w:rsidRDefault="00CC549A">
      <w:r>
        <w:separator/>
      </w:r>
    </w:p>
  </w:endnote>
  <w:endnote w:type="continuationSeparator" w:id="0">
    <w:p w14:paraId="684F5289" w14:textId="77777777" w:rsidR="00CC549A" w:rsidRDefault="00CC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E7FA2" w14:textId="77777777" w:rsidR="00453961" w:rsidRPr="00453961" w:rsidRDefault="002B7483" w:rsidP="00E01D44">
    <w:pPr>
      <w:pStyle w:val="a3"/>
      <w:jc w:val="center"/>
    </w:pPr>
    <w:r w:rsidRPr="00453961">
      <w:rPr>
        <w:rFonts w:hint="eastAsia"/>
        <w:lang w:val="zh-CN"/>
      </w:rPr>
      <w:t>第</w:t>
    </w:r>
    <w:r w:rsidR="007C0D33" w:rsidRPr="00815C82">
      <w:rPr>
        <w:bCs/>
      </w:rPr>
      <w:fldChar w:fldCharType="begin"/>
    </w:r>
    <w:r w:rsidRPr="00815C82">
      <w:rPr>
        <w:bCs/>
      </w:rPr>
      <w:instrText>PAGE  \* Arabic  \* MERGEFORMAT</w:instrText>
    </w:r>
    <w:r w:rsidR="007C0D33" w:rsidRPr="00815C82">
      <w:rPr>
        <w:bCs/>
      </w:rPr>
      <w:fldChar w:fldCharType="separate"/>
    </w:r>
    <w:r w:rsidR="00D0089E" w:rsidRPr="00D0089E">
      <w:rPr>
        <w:bCs/>
        <w:noProof/>
        <w:lang w:val="zh-CN"/>
      </w:rPr>
      <w:t>3</w:t>
    </w:r>
    <w:r w:rsidR="007C0D33" w:rsidRPr="00815C82">
      <w:rPr>
        <w:bCs/>
      </w:rPr>
      <w:fldChar w:fldCharType="end"/>
    </w:r>
    <w:proofErr w:type="gramStart"/>
    <w:r w:rsidRPr="00453961">
      <w:rPr>
        <w:rFonts w:hint="eastAsia"/>
        <w:lang w:val="zh-CN"/>
      </w:rPr>
      <w:t>页共</w:t>
    </w:r>
    <w:proofErr w:type="gramEnd"/>
    <w:r w:rsidR="00E47295">
      <w:rPr>
        <w:bCs/>
        <w:noProof/>
        <w:lang w:val="zh-CN"/>
      </w:rPr>
      <w:fldChar w:fldCharType="begin"/>
    </w:r>
    <w:r w:rsidR="00E47295">
      <w:rPr>
        <w:bCs/>
        <w:noProof/>
        <w:lang w:val="zh-CN"/>
      </w:rPr>
      <w:instrText>NUMPAGES  \* Arabic  \* MERGEFORMAT</w:instrText>
    </w:r>
    <w:r w:rsidR="00E47295">
      <w:rPr>
        <w:bCs/>
        <w:noProof/>
        <w:lang w:val="zh-CN"/>
      </w:rPr>
      <w:fldChar w:fldCharType="separate"/>
    </w:r>
    <w:r w:rsidR="00D0089E">
      <w:rPr>
        <w:bCs/>
        <w:noProof/>
        <w:lang w:val="zh-CN"/>
      </w:rPr>
      <w:t>3</w:t>
    </w:r>
    <w:r w:rsidR="00E47295">
      <w:rPr>
        <w:bCs/>
        <w:noProof/>
        <w:lang w:val="zh-CN"/>
      </w:rPr>
      <w:fldChar w:fldCharType="end"/>
    </w:r>
    <w:r w:rsidRPr="00815C82">
      <w:rPr>
        <w:rFonts w:hint="eastAsia"/>
        <w:bCs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472D4" w14:textId="77777777" w:rsidR="00CC549A" w:rsidRDefault="00CC549A">
      <w:r>
        <w:separator/>
      </w:r>
    </w:p>
  </w:footnote>
  <w:footnote w:type="continuationSeparator" w:id="0">
    <w:p w14:paraId="5586EEDA" w14:textId="77777777" w:rsidR="00CC549A" w:rsidRDefault="00CC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chineseCountingThousand"/>
      <w:lvlText w:val="%1、"/>
      <w:lvlJc w:val="left"/>
      <w:pPr>
        <w:tabs>
          <w:tab w:val="num" w:pos="624"/>
        </w:tabs>
        <w:ind w:left="624" w:hanging="624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chineseCountingThousand"/>
      <w:lvlText w:val="%4、"/>
      <w:lvlJc w:val="left"/>
      <w:pPr>
        <w:tabs>
          <w:tab w:val="num" w:pos="1884"/>
        </w:tabs>
        <w:ind w:left="1884" w:hanging="624"/>
      </w:pPr>
      <w:rPr>
        <w:lang w:val="en-US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763C16"/>
    <w:multiLevelType w:val="hybridMultilevel"/>
    <w:tmpl w:val="8DD46A0C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B4C07F9"/>
    <w:multiLevelType w:val="hybridMultilevel"/>
    <w:tmpl w:val="21E49162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1F24725"/>
    <w:multiLevelType w:val="hybridMultilevel"/>
    <w:tmpl w:val="2C84158A"/>
    <w:lvl w:ilvl="0" w:tplc="04090017">
      <w:start w:val="1"/>
      <w:numFmt w:val="chineseCountingThousand"/>
      <w:lvlText w:val="(%1)"/>
      <w:lvlJc w:val="left"/>
      <w:pPr>
        <w:ind w:left="3420" w:hanging="420"/>
      </w:pPr>
    </w:lvl>
    <w:lvl w:ilvl="1" w:tplc="04090019" w:tentative="1">
      <w:start w:val="1"/>
      <w:numFmt w:val="lowerLetter"/>
      <w:lvlText w:val="%2)"/>
      <w:lvlJc w:val="left"/>
      <w:pPr>
        <w:ind w:left="3840" w:hanging="420"/>
      </w:pPr>
    </w:lvl>
    <w:lvl w:ilvl="2" w:tplc="0409001B" w:tentative="1">
      <w:start w:val="1"/>
      <w:numFmt w:val="lowerRoman"/>
      <w:lvlText w:val="%3."/>
      <w:lvlJc w:val="righ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9" w:tentative="1">
      <w:start w:val="1"/>
      <w:numFmt w:val="lowerLetter"/>
      <w:lvlText w:val="%5)"/>
      <w:lvlJc w:val="left"/>
      <w:pPr>
        <w:ind w:left="5100" w:hanging="420"/>
      </w:pPr>
    </w:lvl>
    <w:lvl w:ilvl="5" w:tplc="0409001B" w:tentative="1">
      <w:start w:val="1"/>
      <w:numFmt w:val="lowerRoman"/>
      <w:lvlText w:val="%6."/>
      <w:lvlJc w:val="righ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9" w:tentative="1">
      <w:start w:val="1"/>
      <w:numFmt w:val="lowerLetter"/>
      <w:lvlText w:val="%8)"/>
      <w:lvlJc w:val="left"/>
      <w:pPr>
        <w:ind w:left="6360" w:hanging="420"/>
      </w:pPr>
    </w:lvl>
    <w:lvl w:ilvl="8" w:tplc="0409001B" w:tentative="1">
      <w:start w:val="1"/>
      <w:numFmt w:val="lowerRoman"/>
      <w:lvlText w:val="%9."/>
      <w:lvlJc w:val="right"/>
      <w:pPr>
        <w:ind w:left="6780" w:hanging="420"/>
      </w:pPr>
    </w:lvl>
  </w:abstractNum>
  <w:abstractNum w:abstractNumId="4" w15:restartNumberingAfterBreak="0">
    <w:nsid w:val="425A360E"/>
    <w:multiLevelType w:val="hybridMultilevel"/>
    <w:tmpl w:val="DDB86D8C"/>
    <w:lvl w:ilvl="0" w:tplc="2A6263AC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8AC21E7"/>
    <w:multiLevelType w:val="hybridMultilevel"/>
    <w:tmpl w:val="B47A5CF4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95B77B4"/>
    <w:multiLevelType w:val="hybridMultilevel"/>
    <w:tmpl w:val="2F0061A4"/>
    <w:lvl w:ilvl="0" w:tplc="2A6263AC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B017735"/>
    <w:multiLevelType w:val="hybridMultilevel"/>
    <w:tmpl w:val="D78EEE04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6EE757A6"/>
    <w:multiLevelType w:val="hybridMultilevel"/>
    <w:tmpl w:val="990C03B2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96A2756"/>
    <w:multiLevelType w:val="hybridMultilevel"/>
    <w:tmpl w:val="71207872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CD"/>
    <w:rsid w:val="00013C00"/>
    <w:rsid w:val="00070489"/>
    <w:rsid w:val="00076AF7"/>
    <w:rsid w:val="000A35C1"/>
    <w:rsid w:val="000B7342"/>
    <w:rsid w:val="001312F8"/>
    <w:rsid w:val="00133AAB"/>
    <w:rsid w:val="00134670"/>
    <w:rsid w:val="00134680"/>
    <w:rsid w:val="00193C24"/>
    <w:rsid w:val="001B479D"/>
    <w:rsid w:val="001C1D3E"/>
    <w:rsid w:val="001E1D88"/>
    <w:rsid w:val="001F6BEA"/>
    <w:rsid w:val="00233331"/>
    <w:rsid w:val="00264B6B"/>
    <w:rsid w:val="002918F8"/>
    <w:rsid w:val="002B7483"/>
    <w:rsid w:val="002E77BE"/>
    <w:rsid w:val="0033701E"/>
    <w:rsid w:val="003A6475"/>
    <w:rsid w:val="003B3846"/>
    <w:rsid w:val="003B6ACD"/>
    <w:rsid w:val="004010A7"/>
    <w:rsid w:val="00485DF4"/>
    <w:rsid w:val="004A3CCA"/>
    <w:rsid w:val="004F45C0"/>
    <w:rsid w:val="005A39DB"/>
    <w:rsid w:val="00696084"/>
    <w:rsid w:val="007335CF"/>
    <w:rsid w:val="007475C1"/>
    <w:rsid w:val="00786B05"/>
    <w:rsid w:val="007A3236"/>
    <w:rsid w:val="007C0D33"/>
    <w:rsid w:val="007D1B6E"/>
    <w:rsid w:val="007F4D7F"/>
    <w:rsid w:val="00972EB7"/>
    <w:rsid w:val="009B16A8"/>
    <w:rsid w:val="009F5FDF"/>
    <w:rsid w:val="00A4392A"/>
    <w:rsid w:val="00A711B9"/>
    <w:rsid w:val="00A75620"/>
    <w:rsid w:val="00B077B5"/>
    <w:rsid w:val="00B211A5"/>
    <w:rsid w:val="00B22E36"/>
    <w:rsid w:val="00B35EAB"/>
    <w:rsid w:val="00B45EE2"/>
    <w:rsid w:val="00B5603B"/>
    <w:rsid w:val="00B56BFE"/>
    <w:rsid w:val="00BB6CD8"/>
    <w:rsid w:val="00BD103D"/>
    <w:rsid w:val="00C16698"/>
    <w:rsid w:val="00C214E0"/>
    <w:rsid w:val="00C26B42"/>
    <w:rsid w:val="00C30233"/>
    <w:rsid w:val="00C755CE"/>
    <w:rsid w:val="00CA4158"/>
    <w:rsid w:val="00CC549A"/>
    <w:rsid w:val="00D0089E"/>
    <w:rsid w:val="00D10685"/>
    <w:rsid w:val="00D441BC"/>
    <w:rsid w:val="00DB04E2"/>
    <w:rsid w:val="00DF066A"/>
    <w:rsid w:val="00E01D44"/>
    <w:rsid w:val="00E47295"/>
    <w:rsid w:val="00ED1861"/>
    <w:rsid w:val="00EF0FB3"/>
    <w:rsid w:val="00F25123"/>
    <w:rsid w:val="00F5397B"/>
    <w:rsid w:val="00F61CFC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4B7B9"/>
  <w15:docId w15:val="{A0F798EF-A0B2-413B-A61C-CE47DAFC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4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7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B7483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B7483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44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441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陆芳安</dc:creator>
  <cp:lastModifiedBy>系统管理员</cp:lastModifiedBy>
  <cp:revision>5</cp:revision>
  <dcterms:created xsi:type="dcterms:W3CDTF">2022-12-06T07:59:00Z</dcterms:created>
  <dcterms:modified xsi:type="dcterms:W3CDTF">2022-12-06T08:25:00Z</dcterms:modified>
</cp:coreProperties>
</file>